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面试考生登记表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 xml:space="preserve">身份证号码：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是否具有两年以上基层工作经历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（截至20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专业证书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声明人签名：                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审核人员签名：</w:t>
            </w: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</w:t>
      </w:r>
      <w:r>
        <w:rPr>
          <w:rFonts w:hint="eastAsia"/>
          <w:sz w:val="18"/>
          <w:lang w:eastAsia="zh-CN"/>
        </w:rPr>
        <w:t>中共党员</w:t>
      </w:r>
      <w:r>
        <w:rPr>
          <w:sz w:val="18"/>
        </w:rPr>
        <w:t>、共青团员、民主党派、群众</w:t>
      </w: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67031B"/>
    <w:rsid w:val="008710FA"/>
    <w:rsid w:val="00E94365"/>
    <w:rsid w:val="1F937CA4"/>
    <w:rsid w:val="474924B5"/>
    <w:rsid w:val="4FCE5D6B"/>
    <w:rsid w:val="5F01116B"/>
    <w:rsid w:val="62047E31"/>
    <w:rsid w:val="688E08E5"/>
    <w:rsid w:val="70EC660E"/>
    <w:rsid w:val="771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14</TotalTime>
  <ScaleCrop>false</ScaleCrop>
  <LinksUpToDate>false</LinksUpToDate>
  <CharactersWithSpaces>480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有所思</cp:lastModifiedBy>
  <cp:lastPrinted>2020-08-19T10:53:00Z</cp:lastPrinted>
  <dcterms:modified xsi:type="dcterms:W3CDTF">2021-01-29T00:53:21Z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